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36FB" w:rsidRPr="00356037" w:rsidRDefault="000736FB" w:rsidP="003560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0736FB" w:rsidRPr="00356037" w:rsidRDefault="009E446B" w:rsidP="003560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ПРОТОКОЛ №5</w:t>
      </w:r>
    </w:p>
    <w:p w:rsidR="000736FB" w:rsidRPr="007D7440" w:rsidRDefault="000736FB" w:rsidP="003560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744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публичных слушаний</w:t>
      </w:r>
    </w:p>
    <w:p w:rsidR="000736FB" w:rsidRPr="00356037" w:rsidRDefault="003527C1" w:rsidP="00356037">
      <w:pPr>
        <w:shd w:val="clear" w:color="auto" w:fill="FFFFFF"/>
        <w:spacing w:before="105" w:after="105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proofErr w:type="gramStart"/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пгт.Верхошижемье</w:t>
      </w:r>
      <w:proofErr w:type="spellEnd"/>
      <w:proofErr w:type="gramEnd"/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36FB"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                                     </w:t>
      </w:r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                           от 17</w:t>
      </w:r>
      <w:r w:rsidR="000736FB"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июня  2022</w:t>
      </w:r>
      <w:r w:rsidR="000736FB"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</w:p>
    <w:p w:rsidR="000736FB" w:rsidRPr="004963F8" w:rsidRDefault="000736FB" w:rsidP="00356037">
      <w:pPr>
        <w:shd w:val="clear" w:color="auto" w:fill="FFFFFF"/>
        <w:spacing w:before="105" w:after="105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63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Публичные слушания назначены постановлением администрации </w:t>
      </w:r>
      <w:r w:rsidR="003527C1" w:rsidRPr="004963F8">
        <w:rPr>
          <w:rFonts w:ascii="Times New Roman" w:eastAsia="Times New Roman" w:hAnsi="Times New Roman" w:cs="Times New Roman"/>
          <w:sz w:val="26"/>
          <w:szCs w:val="26"/>
          <w:lang w:eastAsia="ru-RU"/>
        </w:rPr>
        <w:t>Верхошижемского</w:t>
      </w:r>
      <w:r w:rsidRPr="004963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</w:t>
      </w:r>
      <w:r w:rsidR="003527C1" w:rsidRPr="004963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айона Кировской области от </w:t>
      </w:r>
      <w:r w:rsidR="005F438D" w:rsidRPr="004963F8">
        <w:rPr>
          <w:rFonts w:ascii="Times New Roman" w:eastAsia="Times New Roman" w:hAnsi="Times New Roman" w:cs="Times New Roman"/>
          <w:sz w:val="26"/>
          <w:szCs w:val="26"/>
          <w:lang w:eastAsia="ru-RU"/>
        </w:rPr>
        <w:t>08</w:t>
      </w:r>
      <w:r w:rsidR="00356037" w:rsidRPr="004963F8">
        <w:rPr>
          <w:rFonts w:ascii="Times New Roman" w:eastAsia="Times New Roman" w:hAnsi="Times New Roman" w:cs="Times New Roman"/>
          <w:sz w:val="26"/>
          <w:szCs w:val="26"/>
          <w:lang w:eastAsia="ru-RU"/>
        </w:rPr>
        <w:t>.06.2022 №</w:t>
      </w:r>
      <w:r w:rsidR="007D7440" w:rsidRPr="004963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E446B" w:rsidRPr="004963F8">
        <w:rPr>
          <w:rFonts w:ascii="Times New Roman" w:eastAsia="Times New Roman" w:hAnsi="Times New Roman" w:cs="Times New Roman"/>
          <w:sz w:val="26"/>
          <w:szCs w:val="26"/>
          <w:lang w:eastAsia="ru-RU"/>
        </w:rPr>
        <w:t>320</w:t>
      </w:r>
      <w:r w:rsidRPr="004963F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527C1" w:rsidRPr="004963F8" w:rsidRDefault="003527C1" w:rsidP="00356037">
      <w:pPr>
        <w:shd w:val="clear" w:color="auto" w:fill="FFFFFF"/>
        <w:spacing w:before="105"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63F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Место проведения публичных слушаний</w:t>
      </w:r>
      <w:r w:rsidRPr="004963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администрация Верхошижемского района, адрес: </w:t>
      </w:r>
      <w:r w:rsidRPr="004963F8">
        <w:rPr>
          <w:rFonts w:ascii="Times New Roman" w:eastAsia="Times New Roman" w:hAnsi="Times New Roman" w:cs="Times New Roman"/>
          <w:sz w:val="26"/>
          <w:szCs w:val="26"/>
        </w:rPr>
        <w:t>Кировская область, пгт. Верхошижемье, ул. Комсомольская д.2</w:t>
      </w:r>
      <w:r w:rsidRPr="004963F8">
        <w:rPr>
          <w:rFonts w:ascii="Times New Roman" w:hAnsi="Times New Roman" w:cs="Times New Roman"/>
          <w:sz w:val="26"/>
          <w:szCs w:val="26"/>
        </w:rPr>
        <w:t>, 3 этаж, актовый зал</w:t>
      </w:r>
      <w:r w:rsidRPr="004963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3527C1" w:rsidRPr="004963F8" w:rsidRDefault="003527C1" w:rsidP="00356037">
      <w:pPr>
        <w:shd w:val="clear" w:color="auto" w:fill="FFFFFF"/>
        <w:spacing w:before="105"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63F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Начало</w:t>
      </w:r>
      <w:r w:rsidR="003D4F20" w:rsidRPr="004963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10.3</w:t>
      </w:r>
      <w:r w:rsidRPr="004963F8">
        <w:rPr>
          <w:rFonts w:ascii="Times New Roman" w:eastAsia="Times New Roman" w:hAnsi="Times New Roman" w:cs="Times New Roman"/>
          <w:sz w:val="26"/>
          <w:szCs w:val="26"/>
          <w:lang w:eastAsia="ru-RU"/>
        </w:rPr>
        <w:t>0 часов.</w:t>
      </w:r>
    </w:p>
    <w:p w:rsidR="003527C1" w:rsidRPr="004963F8" w:rsidRDefault="000736FB" w:rsidP="00356037">
      <w:pPr>
        <w:shd w:val="clear" w:color="auto" w:fill="FFFFFF"/>
        <w:spacing w:before="105" w:after="105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63F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Тема публичных слушаний</w:t>
      </w:r>
      <w:r w:rsidRPr="004963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 w:rsidR="00356037" w:rsidRPr="004963F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</w:t>
      </w:r>
      <w:r w:rsidR="003527C1" w:rsidRPr="004963F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ассмотрение проекта схемы теплоснабжения </w:t>
      </w:r>
      <w:r w:rsidR="009E446B" w:rsidRPr="004963F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Пунгинского</w:t>
      </w:r>
      <w:r w:rsidR="003527C1" w:rsidRPr="004963F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сельского поселения Верхошижемского района Кировской области до 2028 года.</w:t>
      </w:r>
    </w:p>
    <w:p w:rsidR="000736FB" w:rsidRPr="004963F8" w:rsidRDefault="000736FB" w:rsidP="003560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63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Инициатор публичных слушаний: </w:t>
      </w:r>
      <w:r w:rsidR="003527C1" w:rsidRPr="004963F8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 Верхошижемского района</w:t>
      </w:r>
      <w:r w:rsidRPr="004963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Кировской области.</w:t>
      </w:r>
    </w:p>
    <w:p w:rsidR="000736FB" w:rsidRPr="004963F8" w:rsidRDefault="000736FB" w:rsidP="003560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63F8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7E5562" w:rsidRPr="004963F8" w:rsidRDefault="005F438D" w:rsidP="005F43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63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0736FB" w:rsidRPr="004963F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Ведущий публичных слушаний</w:t>
      </w:r>
      <w:r w:rsidR="000736FB" w:rsidRPr="004963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 w:rsidR="007E5562" w:rsidRPr="004963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Евдокимов Вячеслав Владимирович – первый заместитель главы администрации района, начальник управления по вопросам жизнеобеспечения. </w:t>
      </w:r>
    </w:p>
    <w:p w:rsidR="000736FB" w:rsidRPr="004963F8" w:rsidRDefault="000736FB" w:rsidP="00356037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63F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Секретарь публичных слушаний:</w:t>
      </w:r>
      <w:r w:rsidRPr="004963F8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7E5562" w:rsidRPr="004963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Онучина Ирина Олеговна - </w:t>
      </w:r>
      <w:r w:rsidRPr="004963F8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главный специалист</w:t>
      </w:r>
      <w:r w:rsidR="007E5562" w:rsidRPr="004963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управления по</w:t>
      </w:r>
      <w:r w:rsidRPr="004963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вопросам жизнеобеспечения.</w:t>
      </w:r>
    </w:p>
    <w:p w:rsidR="000736FB" w:rsidRPr="004963F8" w:rsidRDefault="000736FB" w:rsidP="00356037">
      <w:pPr>
        <w:shd w:val="clear" w:color="auto" w:fill="FFFFFF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63F8">
        <w:rPr>
          <w:rFonts w:ascii="Times New Roman" w:eastAsia="Times New Roman" w:hAnsi="Times New Roman" w:cs="Times New Roman"/>
          <w:sz w:val="26"/>
          <w:szCs w:val="26"/>
          <w:lang w:eastAsia="ru-RU"/>
        </w:rPr>
        <w:t>1.     Слушали:</w:t>
      </w:r>
    </w:p>
    <w:p w:rsidR="000736FB" w:rsidRPr="004963F8" w:rsidRDefault="007E5562" w:rsidP="00356037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63F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Евдокимова В.В.</w:t>
      </w:r>
      <w:r w:rsidRPr="004963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первого заместителя главы администрации, начальника управления по вопросам жизнеобеспечения</w:t>
      </w:r>
      <w:r w:rsidR="000736FB" w:rsidRPr="004963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который ознакомил присутствующих с тем, что постановлением администрации </w:t>
      </w:r>
      <w:r w:rsidRPr="004963F8">
        <w:rPr>
          <w:rFonts w:ascii="Times New Roman" w:eastAsia="Times New Roman" w:hAnsi="Times New Roman" w:cs="Times New Roman"/>
          <w:sz w:val="26"/>
          <w:szCs w:val="26"/>
          <w:lang w:eastAsia="ru-RU"/>
        </w:rPr>
        <w:t>Верхошижемского</w:t>
      </w:r>
      <w:r w:rsidR="000736FB" w:rsidRPr="004963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</w:t>
      </w:r>
      <w:r w:rsidRPr="004963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айона Кировской области от </w:t>
      </w:r>
      <w:r w:rsidR="005F438D" w:rsidRPr="004963F8">
        <w:rPr>
          <w:rFonts w:ascii="Times New Roman" w:eastAsia="Times New Roman" w:hAnsi="Times New Roman" w:cs="Times New Roman"/>
          <w:sz w:val="26"/>
          <w:szCs w:val="26"/>
          <w:lang w:eastAsia="ru-RU"/>
        </w:rPr>
        <w:t>08</w:t>
      </w:r>
      <w:r w:rsidR="00356037" w:rsidRPr="004963F8">
        <w:rPr>
          <w:rFonts w:ascii="Times New Roman" w:eastAsia="Times New Roman" w:hAnsi="Times New Roman" w:cs="Times New Roman"/>
          <w:sz w:val="26"/>
          <w:szCs w:val="26"/>
          <w:lang w:eastAsia="ru-RU"/>
        </w:rPr>
        <w:t>.06.2022 №</w:t>
      </w:r>
      <w:r w:rsidRPr="004963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E446B" w:rsidRPr="004963F8">
        <w:rPr>
          <w:rFonts w:ascii="Times New Roman" w:eastAsia="Times New Roman" w:hAnsi="Times New Roman" w:cs="Times New Roman"/>
          <w:sz w:val="26"/>
          <w:szCs w:val="26"/>
          <w:lang w:eastAsia="ru-RU"/>
        </w:rPr>
        <w:t>320</w:t>
      </w:r>
      <w:r w:rsidR="00356037" w:rsidRPr="004963F8">
        <w:rPr>
          <w:rFonts w:ascii="Times New Roman" w:eastAsia="Times New Roman" w:hAnsi="Times New Roman" w:cs="Times New Roman"/>
          <w:sz w:val="26"/>
          <w:szCs w:val="26"/>
          <w:lang w:eastAsia="ru-RU"/>
        </w:rPr>
        <w:t> назначены</w:t>
      </w:r>
      <w:r w:rsidR="000736FB" w:rsidRPr="004963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публичные слушания </w:t>
      </w:r>
      <w:r w:rsidR="00356037" w:rsidRPr="004963F8">
        <w:rPr>
          <w:rFonts w:ascii="Times New Roman" w:eastAsia="Times New Roman" w:hAnsi="Times New Roman" w:cs="Times New Roman"/>
          <w:sz w:val="26"/>
          <w:szCs w:val="26"/>
          <w:lang w:eastAsia="ru-RU"/>
        </w:rPr>
        <w:t>по вопросу</w:t>
      </w:r>
      <w:r w:rsidR="000736FB" w:rsidRPr="004963F8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7E5562" w:rsidRPr="004963F8" w:rsidRDefault="007E5562" w:rsidP="00356037">
      <w:pPr>
        <w:shd w:val="clear" w:color="auto" w:fill="FFFFFF"/>
        <w:spacing w:before="105" w:after="105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63F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Рассмотрение проекта схемы теплоснабжения </w:t>
      </w:r>
      <w:r w:rsidR="009E446B" w:rsidRPr="004963F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Пунгинского</w:t>
      </w:r>
      <w:r w:rsidRPr="004963F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сельского поселения Верхошижемского района Кировской области до 2028 года.</w:t>
      </w:r>
    </w:p>
    <w:p w:rsidR="000736FB" w:rsidRPr="004963F8" w:rsidRDefault="000736FB" w:rsidP="00356037">
      <w:pPr>
        <w:shd w:val="clear" w:color="auto" w:fill="FFFFFF"/>
        <w:spacing w:before="105"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63F8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обеспечения открытости процедуры разработки и утверждения проекта схемы теплоснабжения:</w:t>
      </w:r>
    </w:p>
    <w:p w:rsidR="000A75E7" w:rsidRPr="004963F8" w:rsidRDefault="000736FB" w:rsidP="00356037">
      <w:pPr>
        <w:shd w:val="clear" w:color="auto" w:fill="FFFFFF"/>
        <w:spacing w:before="105"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63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A429D6" w:rsidRPr="004963F8">
        <w:rPr>
          <w:rFonts w:ascii="Times New Roman" w:eastAsia="Times New Roman" w:hAnsi="Times New Roman" w:cs="Times New Roman"/>
          <w:sz w:val="26"/>
          <w:szCs w:val="26"/>
          <w:lang w:eastAsia="ru-RU"/>
        </w:rPr>
        <w:t>16</w:t>
      </w:r>
      <w:r w:rsidR="000A75E7" w:rsidRPr="004963F8">
        <w:rPr>
          <w:rFonts w:ascii="Times New Roman" w:eastAsia="Times New Roman" w:hAnsi="Times New Roman" w:cs="Times New Roman"/>
          <w:sz w:val="26"/>
          <w:szCs w:val="26"/>
          <w:lang w:eastAsia="ru-RU"/>
        </w:rPr>
        <w:t>.05.2022 на официальном сайте органов местного самоуправления Верхошижемского района Кировской области </w:t>
      </w:r>
      <w:hyperlink r:id="rId4" w:history="1">
        <w:r w:rsidR="000A75E7" w:rsidRPr="004963F8">
          <w:rPr>
            <w:rStyle w:val="a4"/>
            <w:rFonts w:ascii="Times New Roman" w:eastAsia="Times New Roman" w:hAnsi="Times New Roman" w:cs="Times New Roman"/>
            <w:color w:val="auto"/>
            <w:sz w:val="26"/>
            <w:szCs w:val="26"/>
            <w:lang w:eastAsia="ru-RU"/>
          </w:rPr>
          <w:t>https://www.avr43.ru</w:t>
        </w:r>
      </w:hyperlink>
      <w:r w:rsidR="000A75E7" w:rsidRPr="004963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разделе «Документы», в папке  «Жилищно-коммунальное хозяйство» (ЖКХ), подраздел  (подраздел «Схемы») уведомление о начале разработки проектов схемы теплоснабжения.</w:t>
      </w:r>
    </w:p>
    <w:p w:rsidR="00A429D6" w:rsidRPr="004963F8" w:rsidRDefault="000736FB" w:rsidP="00356037">
      <w:pPr>
        <w:shd w:val="clear" w:color="auto" w:fill="FFFFFF"/>
        <w:spacing w:before="105"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63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A429D6" w:rsidRPr="004963F8">
        <w:rPr>
          <w:rFonts w:ascii="Times New Roman" w:eastAsia="Times New Roman" w:hAnsi="Times New Roman" w:cs="Times New Roman"/>
          <w:sz w:val="26"/>
          <w:szCs w:val="26"/>
          <w:lang w:eastAsia="ru-RU"/>
        </w:rPr>
        <w:t>16.05.2022 на официальном сайте органов местного самоуправления Верхошижемского района Кировской области </w:t>
      </w:r>
      <w:hyperlink r:id="rId5" w:history="1">
        <w:r w:rsidR="00A429D6" w:rsidRPr="004963F8">
          <w:rPr>
            <w:rStyle w:val="a4"/>
            <w:rFonts w:ascii="Times New Roman" w:eastAsia="Times New Roman" w:hAnsi="Times New Roman" w:cs="Times New Roman"/>
            <w:color w:val="auto"/>
            <w:sz w:val="26"/>
            <w:szCs w:val="26"/>
            <w:lang w:eastAsia="ru-RU"/>
          </w:rPr>
          <w:t>https://www.avr43.ru</w:t>
        </w:r>
      </w:hyperlink>
      <w:r w:rsidR="00A429D6" w:rsidRPr="004963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разделе «Документы», в папке  «Жилищно-коммунальное хозяйство» (ЖКХ), подраздел  (подраздел «Схемы») уведомление о размещении проектов схем теплоснабжения и проект схемы теплоснабжения </w:t>
      </w:r>
      <w:r w:rsidR="009E446B" w:rsidRPr="004963F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Пунгинского</w:t>
      </w:r>
      <w:r w:rsidR="00A429D6" w:rsidRPr="004963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Верхошижемского района Кировской области до 2028 года.</w:t>
      </w:r>
    </w:p>
    <w:p w:rsidR="00A429D6" w:rsidRPr="004963F8" w:rsidRDefault="000736FB" w:rsidP="00356037">
      <w:pPr>
        <w:shd w:val="clear" w:color="auto" w:fill="FFFFFF"/>
        <w:spacing w:before="105"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63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A429D6" w:rsidRPr="004963F8">
        <w:rPr>
          <w:rFonts w:ascii="Times New Roman" w:eastAsia="Times New Roman" w:hAnsi="Times New Roman" w:cs="Times New Roman"/>
          <w:sz w:val="26"/>
          <w:szCs w:val="26"/>
          <w:lang w:eastAsia="ru-RU"/>
        </w:rPr>
        <w:t>09.06.2022 на официальном сайте органов местного самоуправления Верхошижемского района Кировской области </w:t>
      </w:r>
      <w:hyperlink r:id="rId6" w:history="1">
        <w:r w:rsidR="00A429D6" w:rsidRPr="004963F8">
          <w:rPr>
            <w:rStyle w:val="a4"/>
            <w:rFonts w:ascii="Times New Roman" w:eastAsia="Times New Roman" w:hAnsi="Times New Roman" w:cs="Times New Roman"/>
            <w:color w:val="auto"/>
            <w:sz w:val="26"/>
            <w:szCs w:val="26"/>
            <w:lang w:eastAsia="ru-RU"/>
          </w:rPr>
          <w:t>https://www.avr43.ru</w:t>
        </w:r>
      </w:hyperlink>
      <w:r w:rsidR="00A429D6" w:rsidRPr="004963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разделе </w:t>
      </w:r>
      <w:r w:rsidR="00A429D6" w:rsidRPr="004963F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«Документы», в папке  «Жилищно-коммунальное хозяйство» (ЖКХ), подраздел  (подраздел «Схемы») уведомление о проведении публичных слушаний.</w:t>
      </w:r>
    </w:p>
    <w:p w:rsidR="00A429D6" w:rsidRPr="004963F8" w:rsidRDefault="00A429D6" w:rsidP="00356037">
      <w:pPr>
        <w:shd w:val="clear" w:color="auto" w:fill="FFFFFF"/>
        <w:spacing w:before="105"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63F8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356037" w:rsidRPr="004963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963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09.06.2022 направлено извещение о проведении публичных слушаний теплоснабжающим и </w:t>
      </w:r>
      <w:proofErr w:type="spellStart"/>
      <w:r w:rsidRPr="004963F8">
        <w:rPr>
          <w:rFonts w:ascii="Times New Roman" w:eastAsia="Times New Roman" w:hAnsi="Times New Roman" w:cs="Times New Roman"/>
          <w:sz w:val="26"/>
          <w:szCs w:val="26"/>
          <w:lang w:eastAsia="ru-RU"/>
        </w:rPr>
        <w:t>теплосетевым</w:t>
      </w:r>
      <w:proofErr w:type="spellEnd"/>
      <w:r w:rsidRPr="004963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организациям, которые указаны в проекте схемы теплоснабжения </w:t>
      </w:r>
      <w:r w:rsidR="009E446B" w:rsidRPr="004963F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Пунгинского</w:t>
      </w:r>
      <w:r w:rsidRPr="004963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Верхошижемского района Кировской области до 2028 года.</w:t>
      </w:r>
    </w:p>
    <w:p w:rsidR="000736FB" w:rsidRPr="004963F8" w:rsidRDefault="000736FB" w:rsidP="00356037">
      <w:pPr>
        <w:shd w:val="clear" w:color="auto" w:fill="FFFFFF"/>
        <w:spacing w:before="105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63F8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0736FB" w:rsidRPr="004963F8" w:rsidRDefault="000736FB" w:rsidP="00356037">
      <w:pPr>
        <w:shd w:val="clear" w:color="auto" w:fill="FFFFFF"/>
        <w:spacing w:before="105" w:after="105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63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ходе проведения публичных слушаний замечаний и предложений от участников публичных слушаний </w:t>
      </w:r>
      <w:r w:rsidR="00720B0A" w:rsidRPr="004963F8">
        <w:rPr>
          <w:rFonts w:ascii="Times New Roman" w:eastAsia="Times New Roman" w:hAnsi="Times New Roman" w:cs="Times New Roman"/>
          <w:sz w:val="26"/>
          <w:szCs w:val="26"/>
          <w:lang w:eastAsia="ru-RU"/>
        </w:rPr>
        <w:t>по проекту</w:t>
      </w:r>
      <w:r w:rsidRPr="004963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схемы теплоснабжения </w:t>
      </w:r>
      <w:r w:rsidR="009E446B" w:rsidRPr="004963F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Пунгинского</w:t>
      </w:r>
      <w:r w:rsidRPr="004963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</w:t>
      </w:r>
      <w:r w:rsidR="00A429D6" w:rsidRPr="004963F8">
        <w:rPr>
          <w:rFonts w:ascii="Times New Roman" w:eastAsia="Times New Roman" w:hAnsi="Times New Roman" w:cs="Times New Roman"/>
          <w:sz w:val="26"/>
          <w:szCs w:val="26"/>
          <w:lang w:eastAsia="ru-RU"/>
        </w:rPr>
        <w:t>Верхошижемского</w:t>
      </w:r>
      <w:r w:rsidRPr="004963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Кировской области до 2028 года   не поступило.</w:t>
      </w:r>
    </w:p>
    <w:p w:rsidR="000736FB" w:rsidRPr="004963F8" w:rsidRDefault="000736FB" w:rsidP="00356037">
      <w:pPr>
        <w:shd w:val="clear" w:color="auto" w:fill="FFFFFF"/>
        <w:spacing w:before="105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63F8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0736FB" w:rsidRPr="004963F8" w:rsidRDefault="000736FB" w:rsidP="00356037">
      <w:pPr>
        <w:shd w:val="clear" w:color="auto" w:fill="FFFFFF"/>
        <w:spacing w:before="105"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63F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Предложено:</w:t>
      </w:r>
    </w:p>
    <w:p w:rsidR="000736FB" w:rsidRPr="004963F8" w:rsidRDefault="000736FB" w:rsidP="00356037">
      <w:pPr>
        <w:shd w:val="clear" w:color="auto" w:fill="FFFFFF"/>
        <w:spacing w:before="105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63F8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0736FB" w:rsidRPr="004963F8" w:rsidRDefault="000736FB" w:rsidP="00356037">
      <w:pPr>
        <w:shd w:val="clear" w:color="auto" w:fill="FFFFFF"/>
        <w:spacing w:before="105"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63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Одобрить проект схемы теплоснабжения </w:t>
      </w:r>
      <w:r w:rsidR="009E446B" w:rsidRPr="004963F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Пунгинского</w:t>
      </w:r>
      <w:r w:rsidRPr="004963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</w:t>
      </w:r>
      <w:r w:rsidR="005F438D" w:rsidRPr="004963F8">
        <w:rPr>
          <w:rFonts w:ascii="Times New Roman" w:eastAsia="Times New Roman" w:hAnsi="Times New Roman" w:cs="Times New Roman"/>
          <w:sz w:val="26"/>
          <w:szCs w:val="26"/>
          <w:lang w:eastAsia="ru-RU"/>
        </w:rPr>
        <w:t>Верхошижемского</w:t>
      </w:r>
      <w:r w:rsidRPr="004963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Кировской области до 2028 года.</w:t>
      </w:r>
    </w:p>
    <w:p w:rsidR="000736FB" w:rsidRPr="00356037" w:rsidRDefault="000736FB" w:rsidP="00356037">
      <w:pPr>
        <w:shd w:val="clear" w:color="auto" w:fill="FFFFFF"/>
        <w:spacing w:before="105"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736FB" w:rsidRPr="00356037" w:rsidRDefault="000736FB" w:rsidP="00356037">
      <w:pPr>
        <w:shd w:val="clear" w:color="auto" w:fill="FFFFFF"/>
        <w:spacing w:before="105" w:after="105" w:line="240" w:lineRule="auto"/>
        <w:ind w:right="-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0736FB" w:rsidRPr="00356037" w:rsidRDefault="000736FB" w:rsidP="00356037">
      <w:pPr>
        <w:shd w:val="clear" w:color="auto" w:fill="FFFFFF"/>
        <w:spacing w:before="105" w:after="105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Ведущий публичных </w:t>
      </w:r>
      <w:r w:rsidR="00356037"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слушаний _</w:t>
      </w:r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</w:t>
      </w:r>
      <w:r w:rsidR="00356037"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_ (В.В. Евдокимов</w:t>
      </w:r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0736FB" w:rsidRPr="00356037" w:rsidRDefault="000736FB" w:rsidP="00356037">
      <w:pPr>
        <w:shd w:val="clear" w:color="auto" w:fill="FFFFFF"/>
        <w:spacing w:before="105" w:after="105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Секретарь публичных </w:t>
      </w:r>
      <w:r w:rsidR="00356037"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слушаний _</w:t>
      </w:r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</w:t>
      </w:r>
      <w:r w:rsidR="00356037"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_ (И.О. Онучина</w:t>
      </w:r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8459C2" w:rsidRPr="00356037" w:rsidRDefault="008459C2" w:rsidP="00356037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sectPr w:rsidR="008459C2" w:rsidRPr="003560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A8B"/>
    <w:rsid w:val="000736FB"/>
    <w:rsid w:val="000A75E7"/>
    <w:rsid w:val="000E3A8B"/>
    <w:rsid w:val="001268C9"/>
    <w:rsid w:val="00196DBD"/>
    <w:rsid w:val="00285425"/>
    <w:rsid w:val="003527C1"/>
    <w:rsid w:val="00356037"/>
    <w:rsid w:val="003D4F20"/>
    <w:rsid w:val="004963F8"/>
    <w:rsid w:val="005F438D"/>
    <w:rsid w:val="00720B0A"/>
    <w:rsid w:val="007D7440"/>
    <w:rsid w:val="007E5562"/>
    <w:rsid w:val="008459C2"/>
    <w:rsid w:val="009E446B"/>
    <w:rsid w:val="00A429D6"/>
    <w:rsid w:val="00A56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8E1D1A-DE95-4940-B976-65A546116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556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A75E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42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avr43.ru" TargetMode="External"/><Relationship Id="rId5" Type="http://schemas.openxmlformats.org/officeDocument/2006/relationships/hyperlink" Target="https://www.avr43.ru" TargetMode="External"/><Relationship Id="rId4" Type="http://schemas.openxmlformats.org/officeDocument/2006/relationships/hyperlink" Target="https://www.avr43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495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15</cp:revision>
  <dcterms:created xsi:type="dcterms:W3CDTF">2022-06-16T05:02:00Z</dcterms:created>
  <dcterms:modified xsi:type="dcterms:W3CDTF">2022-06-17T06:38:00Z</dcterms:modified>
</cp:coreProperties>
</file>